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BD" w:rsidRPr="00D43D61" w:rsidRDefault="002056BD" w:rsidP="003A3AC2">
      <w:pPr>
        <w:spacing w:after="0"/>
        <w:jc w:val="both"/>
      </w:pPr>
      <w:r w:rsidRPr="00D43D61">
        <w:t>CIVILNO PRAVO IN P</w:t>
      </w:r>
      <w:r w:rsidR="00F125CF">
        <w:t>OSTOPEK</w:t>
      </w:r>
      <w:r w:rsidR="00BA5C5F">
        <w:t xml:space="preserve"> </w:t>
      </w:r>
      <w:bookmarkStart w:id="0" w:name="_GoBack"/>
      <w:bookmarkEnd w:id="0"/>
      <w:r w:rsidR="00F125CF">
        <w:t>– URNIK 202</w:t>
      </w:r>
      <w:r w:rsidR="00F357BF">
        <w:t>4</w:t>
      </w:r>
      <w:r w:rsidR="0038107E">
        <w:t>/2</w:t>
      </w:r>
      <w:r w:rsidR="00F357BF">
        <w:t>5</w:t>
      </w:r>
    </w:p>
    <w:p w:rsidR="002056BD" w:rsidRPr="00D43D61" w:rsidRDefault="002056BD" w:rsidP="003A3AC2">
      <w:pPr>
        <w:spacing w:after="0"/>
        <w:jc w:val="both"/>
      </w:pPr>
    </w:p>
    <w:p w:rsidR="00D71FCB" w:rsidRPr="00D43D61" w:rsidRDefault="00F357BF" w:rsidP="002508CC">
      <w:pPr>
        <w:spacing w:after="0"/>
        <w:jc w:val="both"/>
      </w:pPr>
      <w:r>
        <w:t>Zimski semester: 1</w:t>
      </w:r>
      <w:r w:rsidR="00F97021">
        <w:t>.10.202</w:t>
      </w:r>
      <w:r>
        <w:t>4</w:t>
      </w:r>
      <w:r w:rsidR="00F125CF">
        <w:t xml:space="preserve"> - 1</w:t>
      </w:r>
      <w:r>
        <w:t>3.1.2025</w:t>
      </w:r>
    </w:p>
    <w:p w:rsidR="002508CC" w:rsidRPr="00D43D61" w:rsidRDefault="002508CC" w:rsidP="002508CC">
      <w:pPr>
        <w:spacing w:after="0"/>
        <w:jc w:val="both"/>
      </w:pPr>
    </w:p>
    <w:p w:rsidR="002508CC" w:rsidRPr="00D43D61" w:rsidRDefault="002508CC" w:rsidP="002508CC">
      <w:pPr>
        <w:spacing w:after="0"/>
        <w:jc w:val="both"/>
      </w:pPr>
      <w:r w:rsidRPr="00D43D61">
        <w:t>Predmet obsega naslednje sklope:</w:t>
      </w:r>
    </w:p>
    <w:p w:rsidR="002508CC" w:rsidRPr="00D43D61" w:rsidRDefault="002508CC" w:rsidP="002508CC">
      <w:pPr>
        <w:spacing w:after="0"/>
        <w:jc w:val="both"/>
      </w:pPr>
      <w:r w:rsidRPr="00D43D61">
        <w:t xml:space="preserve">- Obligacijsko pravo (2 ECTS) – 22 ur P </w:t>
      </w:r>
    </w:p>
    <w:p w:rsidR="002508CC" w:rsidRPr="00D43D61" w:rsidRDefault="002508CC" w:rsidP="002508CC">
      <w:pPr>
        <w:spacing w:after="0"/>
        <w:jc w:val="both"/>
      </w:pPr>
      <w:r w:rsidRPr="00D43D61">
        <w:t>- Stvarno pravo (1 ECTS) – 1</w:t>
      </w:r>
      <w:r w:rsidR="00063EF6" w:rsidRPr="00D43D61">
        <w:t>2</w:t>
      </w:r>
      <w:r w:rsidRPr="00D43D61">
        <w:t xml:space="preserve"> ur P</w:t>
      </w:r>
    </w:p>
    <w:p w:rsidR="002508CC" w:rsidRPr="00D43D61" w:rsidRDefault="002508CC" w:rsidP="002508CC">
      <w:pPr>
        <w:spacing w:after="0"/>
        <w:jc w:val="both"/>
      </w:pPr>
      <w:r w:rsidRPr="00D43D61">
        <w:t>- Dedno pravo (1 ECTS) – 1</w:t>
      </w:r>
      <w:r w:rsidR="00063EF6" w:rsidRPr="00D43D61">
        <w:t>2</w:t>
      </w:r>
      <w:r w:rsidRPr="00D43D61">
        <w:t xml:space="preserve"> ur P</w:t>
      </w:r>
    </w:p>
    <w:p w:rsidR="002508CC" w:rsidRPr="00D43D61" w:rsidRDefault="002508CC" w:rsidP="002508CC">
      <w:pPr>
        <w:spacing w:after="0"/>
        <w:jc w:val="both"/>
      </w:pPr>
      <w:r w:rsidRPr="00D43D61">
        <w:t>- Družinsko pravo (1 ECTS) – 1</w:t>
      </w:r>
      <w:r w:rsidR="00063EF6" w:rsidRPr="00D43D61">
        <w:t>2</w:t>
      </w:r>
      <w:r w:rsidRPr="00D43D61">
        <w:t xml:space="preserve"> ur P </w:t>
      </w:r>
    </w:p>
    <w:p w:rsidR="002508CC" w:rsidRPr="00D43D61" w:rsidRDefault="002508CC" w:rsidP="002508CC">
      <w:r w:rsidRPr="00D43D61">
        <w:t>- Civilno procesno pravo (3 ECTS) – 3</w:t>
      </w:r>
      <w:r w:rsidR="00063EF6" w:rsidRPr="00D43D61">
        <w:t>2</w:t>
      </w:r>
      <w:r w:rsidRPr="00D43D61">
        <w:t xml:space="preserve"> ur P</w:t>
      </w:r>
    </w:p>
    <w:p w:rsidR="002508CC" w:rsidRPr="00D43D61" w:rsidRDefault="002508CC" w:rsidP="002056BD"/>
    <w:p w:rsidR="00D71FCB" w:rsidRPr="00D43D61" w:rsidRDefault="00D71FCB" w:rsidP="002056BD">
      <w:r w:rsidRPr="00D43D61">
        <w:t>Pre</w:t>
      </w:r>
      <w:r w:rsidR="000F112C">
        <w:t>davanja se začnejo točno ob uri!</w:t>
      </w:r>
    </w:p>
    <w:tbl>
      <w:tblPr>
        <w:tblStyle w:val="Svetlamrea"/>
        <w:tblW w:w="0" w:type="auto"/>
        <w:tblLook w:val="04A0" w:firstRow="1" w:lastRow="0" w:firstColumn="1" w:lastColumn="0" w:noHBand="0" w:noVBand="1"/>
      </w:tblPr>
      <w:tblGrid>
        <w:gridCol w:w="4372"/>
        <w:gridCol w:w="1803"/>
        <w:gridCol w:w="1558"/>
        <w:gridCol w:w="1319"/>
      </w:tblGrid>
      <w:tr w:rsidR="0030477A" w:rsidRPr="00D43D61" w:rsidTr="00EC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0477A" w:rsidRPr="00D43D61" w:rsidRDefault="0030477A" w:rsidP="002056BD">
            <w:pPr>
              <w:rPr>
                <w:b w:val="0"/>
              </w:rPr>
            </w:pPr>
            <w:r w:rsidRPr="00D43D61">
              <w:rPr>
                <w:b w:val="0"/>
              </w:rPr>
              <w:t>VSEBINSKI SKLOP</w:t>
            </w:r>
          </w:p>
        </w:tc>
        <w:tc>
          <w:tcPr>
            <w:tcW w:w="1803" w:type="dxa"/>
          </w:tcPr>
          <w:p w:rsidR="0030477A" w:rsidRPr="00D43D61" w:rsidRDefault="006905F8" w:rsidP="00304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3D61">
              <w:rPr>
                <w:b w:val="0"/>
              </w:rPr>
              <w:t>Termin</w:t>
            </w:r>
          </w:p>
        </w:tc>
        <w:tc>
          <w:tcPr>
            <w:tcW w:w="1558" w:type="dxa"/>
          </w:tcPr>
          <w:p w:rsidR="0030477A" w:rsidRPr="00D43D61" w:rsidRDefault="0030477A" w:rsidP="00304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3D61">
              <w:rPr>
                <w:b w:val="0"/>
              </w:rPr>
              <w:t>URA</w:t>
            </w:r>
          </w:p>
        </w:tc>
        <w:tc>
          <w:tcPr>
            <w:tcW w:w="1319" w:type="dxa"/>
          </w:tcPr>
          <w:p w:rsidR="0030477A" w:rsidRPr="00D43D61" w:rsidRDefault="0030477A" w:rsidP="00304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43D61">
              <w:rPr>
                <w:b w:val="0"/>
              </w:rPr>
              <w:t>URE</w:t>
            </w:r>
          </w:p>
        </w:tc>
      </w:tr>
      <w:tr w:rsidR="00DC5B38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D43D61" w:rsidRDefault="00DC5B38" w:rsidP="00DC5B38">
            <w:pPr>
              <w:rPr>
                <w:b w:val="0"/>
              </w:rPr>
            </w:pPr>
            <w:r w:rsidRPr="00D43D61">
              <w:rPr>
                <w:b w:val="0"/>
              </w:rPr>
              <w:t>Družinsko pravo</w:t>
            </w:r>
          </w:p>
        </w:tc>
        <w:tc>
          <w:tcPr>
            <w:tcW w:w="1803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>
              <w:t>1</w:t>
            </w:r>
            <w:r w:rsidRPr="00D43D61">
              <w:t>.10</w:t>
            </w:r>
            <w:r>
              <w:t>.</w:t>
            </w:r>
          </w:p>
        </w:tc>
        <w:tc>
          <w:tcPr>
            <w:tcW w:w="1558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DC5B38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D43D61" w:rsidRDefault="00176356" w:rsidP="00DC5B38">
            <w:pPr>
              <w:rPr>
                <w:b w:val="0"/>
              </w:rPr>
            </w:pPr>
            <w:r>
              <w:rPr>
                <w:b w:val="0"/>
              </w:rPr>
              <w:t>Stvarno pravo</w:t>
            </w:r>
          </w:p>
        </w:tc>
        <w:tc>
          <w:tcPr>
            <w:tcW w:w="1803" w:type="dxa"/>
          </w:tcPr>
          <w:p w:rsidR="00DC5B38" w:rsidRPr="00D43D61" w:rsidRDefault="00A03837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7</w:t>
            </w:r>
            <w:r w:rsidR="00DC5B38" w:rsidRPr="00D43D61">
              <w:t>.10.</w:t>
            </w:r>
          </w:p>
        </w:tc>
        <w:tc>
          <w:tcPr>
            <w:tcW w:w="1558" w:type="dxa"/>
          </w:tcPr>
          <w:p w:rsidR="00DC5B38" w:rsidRPr="00D43D61" w:rsidRDefault="00DC5B38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DC5B38" w:rsidRDefault="00176356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  <w:tr w:rsidR="00DC5B38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D43D61" w:rsidRDefault="00DC5B38" w:rsidP="00DC5B38">
            <w:pPr>
              <w:rPr>
                <w:b w:val="0"/>
              </w:rPr>
            </w:pPr>
            <w:r>
              <w:rPr>
                <w:b w:val="0"/>
              </w:rPr>
              <w:t>Družinsko pravo</w:t>
            </w:r>
          </w:p>
        </w:tc>
        <w:tc>
          <w:tcPr>
            <w:tcW w:w="1803" w:type="dxa"/>
          </w:tcPr>
          <w:p w:rsidR="00DC5B38" w:rsidRPr="00A03837" w:rsidRDefault="00A03837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837">
              <w:t>Tor 8</w:t>
            </w:r>
            <w:r w:rsidR="00DC5B38" w:rsidRPr="00A03837">
              <w:t>.10.</w:t>
            </w:r>
          </w:p>
        </w:tc>
        <w:tc>
          <w:tcPr>
            <w:tcW w:w="1558" w:type="dxa"/>
          </w:tcPr>
          <w:p w:rsidR="00DC5B38" w:rsidRPr="00A03837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837">
              <w:t>12-15</w:t>
            </w:r>
          </w:p>
        </w:tc>
        <w:tc>
          <w:tcPr>
            <w:tcW w:w="1319" w:type="dxa"/>
          </w:tcPr>
          <w:p w:rsidR="00DC5B38" w:rsidRPr="00D43D61" w:rsidRDefault="00176356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DC5B38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D43D61" w:rsidRDefault="00176356" w:rsidP="00DC5B38">
            <w:pPr>
              <w:rPr>
                <w:b w:val="0"/>
              </w:rPr>
            </w:pPr>
            <w:r w:rsidRPr="00EC53E1">
              <w:rPr>
                <w:b w:val="0"/>
              </w:rPr>
              <w:t>Stvarno</w:t>
            </w:r>
            <w:r>
              <w:rPr>
                <w:b w:val="0"/>
              </w:rPr>
              <w:t xml:space="preserve"> pravo</w:t>
            </w:r>
          </w:p>
        </w:tc>
        <w:tc>
          <w:tcPr>
            <w:tcW w:w="1803" w:type="dxa"/>
          </w:tcPr>
          <w:p w:rsidR="00DC5B38" w:rsidRPr="00176356" w:rsidRDefault="00A03837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6356">
              <w:t>Pon 14</w:t>
            </w:r>
            <w:r w:rsidR="00DC5B38" w:rsidRPr="00176356">
              <w:t>.10.</w:t>
            </w:r>
          </w:p>
        </w:tc>
        <w:tc>
          <w:tcPr>
            <w:tcW w:w="1558" w:type="dxa"/>
          </w:tcPr>
          <w:p w:rsidR="00DC5B38" w:rsidRPr="00176356" w:rsidRDefault="00DC5B38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6356">
              <w:t>13-16</w:t>
            </w:r>
          </w:p>
        </w:tc>
        <w:tc>
          <w:tcPr>
            <w:tcW w:w="1319" w:type="dxa"/>
          </w:tcPr>
          <w:p w:rsidR="00DC5B38" w:rsidRPr="00176356" w:rsidRDefault="00E524A1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</w:tr>
      <w:tr w:rsidR="00DC5B38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437C8B" w:rsidRDefault="00176356" w:rsidP="00DC5B38">
            <w:r w:rsidRPr="00D43D61">
              <w:rPr>
                <w:b w:val="0"/>
              </w:rPr>
              <w:t>Družinsko pravo</w:t>
            </w:r>
          </w:p>
        </w:tc>
        <w:tc>
          <w:tcPr>
            <w:tcW w:w="1803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 w:rsidR="00A03837">
              <w:t>15</w:t>
            </w:r>
            <w:r w:rsidRPr="00D43D61">
              <w:t>.10.</w:t>
            </w:r>
          </w:p>
        </w:tc>
        <w:tc>
          <w:tcPr>
            <w:tcW w:w="1558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>12-15</w:t>
            </w:r>
          </w:p>
        </w:tc>
        <w:tc>
          <w:tcPr>
            <w:tcW w:w="1319" w:type="dxa"/>
          </w:tcPr>
          <w:p w:rsidR="00DC5B38" w:rsidRPr="00853850" w:rsidRDefault="00176356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DC5B38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E524A1" w:rsidRDefault="00DC5B38" w:rsidP="00DC5B38">
            <w:r w:rsidRPr="00E524A1">
              <w:t>Stvarno pravo</w:t>
            </w:r>
          </w:p>
        </w:tc>
        <w:tc>
          <w:tcPr>
            <w:tcW w:w="1803" w:type="dxa"/>
          </w:tcPr>
          <w:p w:rsidR="00DC5B38" w:rsidRPr="00E524A1" w:rsidRDefault="00A03837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524A1">
              <w:rPr>
                <w:b/>
              </w:rPr>
              <w:t>Pon 21</w:t>
            </w:r>
            <w:r w:rsidR="00DC5B38" w:rsidRPr="00E524A1">
              <w:rPr>
                <w:b/>
              </w:rPr>
              <w:t>.10.</w:t>
            </w:r>
          </w:p>
        </w:tc>
        <w:tc>
          <w:tcPr>
            <w:tcW w:w="1558" w:type="dxa"/>
          </w:tcPr>
          <w:p w:rsidR="00DC5B38" w:rsidRPr="00E524A1" w:rsidRDefault="00DC5B38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524A1">
              <w:rPr>
                <w:b/>
              </w:rPr>
              <w:t>13-16</w:t>
            </w:r>
          </w:p>
        </w:tc>
        <w:tc>
          <w:tcPr>
            <w:tcW w:w="1319" w:type="dxa"/>
          </w:tcPr>
          <w:p w:rsidR="00DC5B38" w:rsidRPr="00E524A1" w:rsidRDefault="00E524A1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524A1">
              <w:rPr>
                <w:b/>
              </w:rPr>
              <w:t>12</w:t>
            </w:r>
          </w:p>
        </w:tc>
      </w:tr>
      <w:tr w:rsidR="00DC5B38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2761CB" w:rsidRDefault="00176356" w:rsidP="00DC5B38">
            <w:pPr>
              <w:rPr>
                <w:highlight w:val="yellow"/>
              </w:rPr>
            </w:pPr>
            <w:r w:rsidRPr="00437C8B">
              <w:t>Družinsko pravo</w:t>
            </w:r>
          </w:p>
        </w:tc>
        <w:tc>
          <w:tcPr>
            <w:tcW w:w="1803" w:type="dxa"/>
          </w:tcPr>
          <w:p w:rsidR="00DC5B38" w:rsidRPr="00A03837" w:rsidRDefault="00A03837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3837">
              <w:rPr>
                <w:b/>
              </w:rPr>
              <w:t>Tor 22</w:t>
            </w:r>
            <w:r w:rsidR="00DC5B38" w:rsidRPr="00A03837">
              <w:rPr>
                <w:b/>
              </w:rPr>
              <w:t>.10.</w:t>
            </w:r>
          </w:p>
        </w:tc>
        <w:tc>
          <w:tcPr>
            <w:tcW w:w="1558" w:type="dxa"/>
          </w:tcPr>
          <w:p w:rsidR="00DC5B38" w:rsidRPr="00176356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6356">
              <w:rPr>
                <w:b/>
              </w:rPr>
              <w:t>12-15</w:t>
            </w:r>
          </w:p>
        </w:tc>
        <w:tc>
          <w:tcPr>
            <w:tcW w:w="1319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53E1">
              <w:rPr>
                <w:b/>
              </w:rPr>
              <w:t>12</w:t>
            </w:r>
          </w:p>
        </w:tc>
      </w:tr>
      <w:tr w:rsidR="00DC5B38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EC53E1" w:rsidRDefault="00DC5B38" w:rsidP="00DC5B38"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DC5B38" w:rsidRPr="00D43D61" w:rsidRDefault="00A03837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28</w:t>
            </w:r>
            <w:r w:rsidR="004C0CFF">
              <w:t>.</w:t>
            </w:r>
            <w:r w:rsidR="00DC5B38">
              <w:t>10</w:t>
            </w:r>
          </w:p>
        </w:tc>
        <w:tc>
          <w:tcPr>
            <w:tcW w:w="1558" w:type="dxa"/>
          </w:tcPr>
          <w:p w:rsidR="00DC5B38" w:rsidRPr="00D43D61" w:rsidRDefault="00DC5B38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DC5B38" w:rsidRPr="00437C8B" w:rsidRDefault="00DC5B38" w:rsidP="00DC5B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  <w:tr w:rsidR="00DC5B38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DC5B38" w:rsidRPr="00D43D61" w:rsidRDefault="00DC5B38" w:rsidP="00DC5B38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DC5B38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</w:t>
            </w:r>
            <w:r w:rsidR="00DC5B38">
              <w:t xml:space="preserve"> </w:t>
            </w:r>
            <w:r>
              <w:t>29.10</w:t>
            </w:r>
            <w:r w:rsidR="00DC5B38" w:rsidRPr="00D43D61">
              <w:t>.</w:t>
            </w:r>
          </w:p>
        </w:tc>
        <w:tc>
          <w:tcPr>
            <w:tcW w:w="1558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DC5B38" w:rsidRPr="00D43D61" w:rsidRDefault="00DC5B38" w:rsidP="00DC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4</w:t>
            </w:r>
            <w:r w:rsidRPr="00D43D61">
              <w:t>.11.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>
              <w:t>5</w:t>
            </w:r>
            <w:r w:rsidRPr="00D43D61">
              <w:t>.11.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11</w:t>
            </w:r>
            <w:r w:rsidRPr="00D43D61">
              <w:t>.11.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 12</w:t>
            </w:r>
            <w:r w:rsidRPr="00D43D61">
              <w:t>.11.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A03837" w:rsidRPr="00D43D61" w:rsidRDefault="00591EBD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18</w:t>
            </w:r>
            <w:r w:rsidR="00A03837" w:rsidRPr="00D43D61">
              <w:t>.11.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 w:rsidR="00591EBD">
              <w:t>19</w:t>
            </w:r>
            <w:r>
              <w:t>.11</w:t>
            </w:r>
            <w:r w:rsidRPr="00D43D61">
              <w:t>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2</w:t>
            </w:r>
            <w:r w:rsidR="00591EBD">
              <w:t>5.11</w:t>
            </w:r>
            <w:r w:rsidRPr="00D43D61">
              <w:t>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>
              <w:rPr>
                <w:b w:val="0"/>
              </w:rPr>
              <w:t>Dedno pravo</w:t>
            </w:r>
          </w:p>
        </w:tc>
        <w:tc>
          <w:tcPr>
            <w:tcW w:w="1803" w:type="dxa"/>
          </w:tcPr>
          <w:p w:rsidR="00A03837" w:rsidRPr="00D43D61" w:rsidRDefault="00A03837" w:rsidP="0059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D61">
              <w:t xml:space="preserve">Tor </w:t>
            </w:r>
            <w:r w:rsidR="00591EBD">
              <w:t>26.11</w:t>
            </w:r>
            <w:r w:rsidRPr="00D43D61">
              <w:t>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A03837" w:rsidRPr="00E4344B" w:rsidRDefault="00591EBD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Pon 2</w:t>
            </w:r>
            <w:r w:rsidR="00A03837" w:rsidRPr="00E4344B">
              <w:t>.12.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>
              <w:rPr>
                <w:b w:val="0"/>
              </w:rPr>
              <w:t>Dedno pravo</w:t>
            </w:r>
          </w:p>
        </w:tc>
        <w:tc>
          <w:tcPr>
            <w:tcW w:w="1803" w:type="dxa"/>
          </w:tcPr>
          <w:p w:rsidR="00A03837" w:rsidRPr="004639BF" w:rsidRDefault="00591EBD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 3</w:t>
            </w:r>
            <w:r w:rsidR="00A03837" w:rsidRPr="004639BF">
              <w:t>.12.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C8B"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A03837" w:rsidRPr="0089749E" w:rsidRDefault="00591EBD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9749E">
              <w:t>Pon 9</w:t>
            </w:r>
            <w:r w:rsidR="00A03837" w:rsidRPr="0089749E">
              <w:t>.12.</w:t>
            </w:r>
          </w:p>
        </w:tc>
        <w:tc>
          <w:tcPr>
            <w:tcW w:w="1558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EC53E1">
              <w:t>Dedno pravo</w:t>
            </w:r>
          </w:p>
        </w:tc>
        <w:tc>
          <w:tcPr>
            <w:tcW w:w="1803" w:type="dxa"/>
          </w:tcPr>
          <w:p w:rsidR="00A03837" w:rsidRPr="0089749E" w:rsidRDefault="00591EBD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749E">
              <w:rPr>
                <w:b/>
              </w:rPr>
              <w:t>Tor 10</w:t>
            </w:r>
            <w:r w:rsidR="00A03837" w:rsidRPr="0089749E">
              <w:rPr>
                <w:b/>
              </w:rPr>
              <w:t>.12.</w:t>
            </w:r>
          </w:p>
        </w:tc>
        <w:tc>
          <w:tcPr>
            <w:tcW w:w="1558" w:type="dxa"/>
          </w:tcPr>
          <w:p w:rsidR="00A03837" w:rsidRPr="0089749E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749E">
              <w:rPr>
                <w:b/>
              </w:rPr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53E1">
              <w:rPr>
                <w:b/>
              </w:rPr>
              <w:t>12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EC53E1" w:rsidRDefault="00A03837" w:rsidP="00A03837">
            <w:r w:rsidRPr="00D43D61">
              <w:rPr>
                <w:b w:val="0"/>
              </w:rPr>
              <w:t>Civilno procesno pravo</w:t>
            </w:r>
          </w:p>
        </w:tc>
        <w:tc>
          <w:tcPr>
            <w:tcW w:w="1803" w:type="dxa"/>
          </w:tcPr>
          <w:p w:rsidR="00A03837" w:rsidRPr="0089749E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9749E">
              <w:t>Pon</w:t>
            </w:r>
            <w:r w:rsidR="00591EBD" w:rsidRPr="0089749E">
              <w:t xml:space="preserve"> 16</w:t>
            </w:r>
            <w:r w:rsidRPr="0089749E">
              <w:t>.12.</w:t>
            </w:r>
          </w:p>
        </w:tc>
        <w:tc>
          <w:tcPr>
            <w:tcW w:w="1558" w:type="dxa"/>
          </w:tcPr>
          <w:p w:rsidR="00A03837" w:rsidRPr="004639BF" w:rsidRDefault="00591EBD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13-16</w:t>
            </w:r>
          </w:p>
        </w:tc>
        <w:tc>
          <w:tcPr>
            <w:tcW w:w="1319" w:type="dxa"/>
          </w:tcPr>
          <w:p w:rsidR="00A03837" w:rsidRPr="00EC53E1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29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D43D61" w:rsidRDefault="00A03837" w:rsidP="00A03837">
            <w:pPr>
              <w:rPr>
                <w:b w:val="0"/>
              </w:rPr>
            </w:pPr>
            <w:r w:rsidRPr="00D43D61">
              <w:rPr>
                <w:b w:val="0"/>
              </w:rPr>
              <w:t>Obligacijsko pravo</w:t>
            </w:r>
          </w:p>
        </w:tc>
        <w:tc>
          <w:tcPr>
            <w:tcW w:w="1803" w:type="dxa"/>
          </w:tcPr>
          <w:p w:rsidR="00A03837" w:rsidRPr="00C13DD3" w:rsidRDefault="00591EBD" w:rsidP="0059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Tor</w:t>
            </w:r>
            <w:r w:rsidR="00A03837">
              <w:t xml:space="preserve"> </w:t>
            </w:r>
            <w:r>
              <w:t>17</w:t>
            </w:r>
            <w:r w:rsidR="00A03837">
              <w:t>.1</w:t>
            </w:r>
            <w:r>
              <w:t>2</w:t>
            </w:r>
            <w:r w:rsidR="00A03837">
              <w:t>.</w:t>
            </w:r>
          </w:p>
        </w:tc>
        <w:tc>
          <w:tcPr>
            <w:tcW w:w="1558" w:type="dxa"/>
          </w:tcPr>
          <w:p w:rsidR="00A03837" w:rsidRPr="00C13DD3" w:rsidRDefault="00591EBD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37C8B">
              <w:t>12-15</w:t>
            </w:r>
          </w:p>
        </w:tc>
        <w:tc>
          <w:tcPr>
            <w:tcW w:w="1319" w:type="dxa"/>
          </w:tcPr>
          <w:p w:rsidR="00A03837" w:rsidRPr="00D43D61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A03837" w:rsidRPr="00D43D61" w:rsidTr="00EC5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C13DD3" w:rsidRDefault="00A03837" w:rsidP="00A03837">
            <w:r w:rsidRPr="00C13DD3">
              <w:t>Civilno procesno pravo</w:t>
            </w:r>
          </w:p>
        </w:tc>
        <w:tc>
          <w:tcPr>
            <w:tcW w:w="1803" w:type="dxa"/>
          </w:tcPr>
          <w:p w:rsidR="00A03837" w:rsidRPr="0089749E" w:rsidRDefault="00591EBD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9749E">
              <w:rPr>
                <w:b/>
              </w:rPr>
              <w:t>Pon 6.1.</w:t>
            </w:r>
          </w:p>
        </w:tc>
        <w:tc>
          <w:tcPr>
            <w:tcW w:w="1558" w:type="dxa"/>
          </w:tcPr>
          <w:p w:rsidR="00A03837" w:rsidRPr="0089749E" w:rsidRDefault="00591EBD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9749E">
              <w:rPr>
                <w:b/>
              </w:rPr>
              <w:t>13-16</w:t>
            </w:r>
          </w:p>
        </w:tc>
        <w:tc>
          <w:tcPr>
            <w:tcW w:w="1319" w:type="dxa"/>
          </w:tcPr>
          <w:p w:rsidR="00A03837" w:rsidRPr="00C13DD3" w:rsidRDefault="00A03837" w:rsidP="00A038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13DD3">
              <w:rPr>
                <w:b/>
              </w:rPr>
              <w:t>32</w:t>
            </w:r>
          </w:p>
        </w:tc>
      </w:tr>
      <w:tr w:rsidR="00A03837" w:rsidRPr="00D43D61" w:rsidTr="00EC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A03837" w:rsidRPr="003F2099" w:rsidRDefault="00A03837" w:rsidP="00A03837">
            <w:r w:rsidRPr="003F2099">
              <w:t>Obligacijsko pravo</w:t>
            </w:r>
          </w:p>
        </w:tc>
        <w:tc>
          <w:tcPr>
            <w:tcW w:w="1803" w:type="dxa"/>
          </w:tcPr>
          <w:p w:rsidR="00A03837" w:rsidRPr="0089749E" w:rsidRDefault="00591EBD" w:rsidP="0059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749E">
              <w:rPr>
                <w:b/>
              </w:rPr>
              <w:t>Tor 7.1.</w:t>
            </w:r>
          </w:p>
        </w:tc>
        <w:tc>
          <w:tcPr>
            <w:tcW w:w="1558" w:type="dxa"/>
          </w:tcPr>
          <w:p w:rsidR="00A03837" w:rsidRPr="0089749E" w:rsidRDefault="00591EBD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749E">
              <w:rPr>
                <w:b/>
              </w:rPr>
              <w:t>12-15</w:t>
            </w:r>
          </w:p>
        </w:tc>
        <w:tc>
          <w:tcPr>
            <w:tcW w:w="1319" w:type="dxa"/>
          </w:tcPr>
          <w:p w:rsidR="00A03837" w:rsidRPr="00434793" w:rsidRDefault="00A03837" w:rsidP="00A03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099">
              <w:rPr>
                <w:b/>
              </w:rPr>
              <w:t>22</w:t>
            </w:r>
          </w:p>
        </w:tc>
      </w:tr>
    </w:tbl>
    <w:p w:rsidR="008A74F5" w:rsidRPr="00D43D61" w:rsidRDefault="008A74F5"/>
    <w:sectPr w:rsidR="008A74F5" w:rsidRPr="00D43D61" w:rsidSect="009C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BD"/>
    <w:rsid w:val="00034D34"/>
    <w:rsid w:val="00063EF6"/>
    <w:rsid w:val="00064053"/>
    <w:rsid w:val="00075F7B"/>
    <w:rsid w:val="000A01A3"/>
    <w:rsid w:val="000B07AD"/>
    <w:rsid w:val="000C4EE5"/>
    <w:rsid w:val="000F112C"/>
    <w:rsid w:val="00105D3A"/>
    <w:rsid w:val="00126014"/>
    <w:rsid w:val="0015589A"/>
    <w:rsid w:val="00176356"/>
    <w:rsid w:val="0019418D"/>
    <w:rsid w:val="001A2358"/>
    <w:rsid w:val="001F76A5"/>
    <w:rsid w:val="002056BD"/>
    <w:rsid w:val="002229FB"/>
    <w:rsid w:val="00240F07"/>
    <w:rsid w:val="002508CC"/>
    <w:rsid w:val="002761CB"/>
    <w:rsid w:val="002A21A9"/>
    <w:rsid w:val="002E6DFC"/>
    <w:rsid w:val="002F1278"/>
    <w:rsid w:val="0030477A"/>
    <w:rsid w:val="00305171"/>
    <w:rsid w:val="0032442D"/>
    <w:rsid w:val="00360944"/>
    <w:rsid w:val="0038107E"/>
    <w:rsid w:val="003A16FB"/>
    <w:rsid w:val="003A3AC2"/>
    <w:rsid w:val="003A5C59"/>
    <w:rsid w:val="003C5E61"/>
    <w:rsid w:val="003E0579"/>
    <w:rsid w:val="003F2099"/>
    <w:rsid w:val="003F6846"/>
    <w:rsid w:val="00403F70"/>
    <w:rsid w:val="004256C7"/>
    <w:rsid w:val="00434793"/>
    <w:rsid w:val="00435525"/>
    <w:rsid w:val="00436300"/>
    <w:rsid w:val="00437C8B"/>
    <w:rsid w:val="00450440"/>
    <w:rsid w:val="00456196"/>
    <w:rsid w:val="004639BF"/>
    <w:rsid w:val="004704D3"/>
    <w:rsid w:val="0047079C"/>
    <w:rsid w:val="00477A72"/>
    <w:rsid w:val="004B3DF2"/>
    <w:rsid w:val="004C0CFF"/>
    <w:rsid w:val="00507B0B"/>
    <w:rsid w:val="00531715"/>
    <w:rsid w:val="00572581"/>
    <w:rsid w:val="00575338"/>
    <w:rsid w:val="00591EBD"/>
    <w:rsid w:val="005B3B1D"/>
    <w:rsid w:val="005C7AF1"/>
    <w:rsid w:val="005D545C"/>
    <w:rsid w:val="006006C0"/>
    <w:rsid w:val="00641892"/>
    <w:rsid w:val="006830BC"/>
    <w:rsid w:val="006905F8"/>
    <w:rsid w:val="00693702"/>
    <w:rsid w:val="006969C6"/>
    <w:rsid w:val="006E0EDF"/>
    <w:rsid w:val="006E3554"/>
    <w:rsid w:val="00711CA7"/>
    <w:rsid w:val="00714B64"/>
    <w:rsid w:val="0073242B"/>
    <w:rsid w:val="00742C6E"/>
    <w:rsid w:val="00787792"/>
    <w:rsid w:val="007A2AA8"/>
    <w:rsid w:val="007C48D2"/>
    <w:rsid w:val="007C73E0"/>
    <w:rsid w:val="00813814"/>
    <w:rsid w:val="008169E2"/>
    <w:rsid w:val="00817528"/>
    <w:rsid w:val="008240E4"/>
    <w:rsid w:val="00842CEA"/>
    <w:rsid w:val="00845824"/>
    <w:rsid w:val="00853850"/>
    <w:rsid w:val="00873610"/>
    <w:rsid w:val="0089749E"/>
    <w:rsid w:val="008A74F5"/>
    <w:rsid w:val="008C3A66"/>
    <w:rsid w:val="008D4562"/>
    <w:rsid w:val="008D7099"/>
    <w:rsid w:val="008E5192"/>
    <w:rsid w:val="008E5C5B"/>
    <w:rsid w:val="008E640F"/>
    <w:rsid w:val="008F0C65"/>
    <w:rsid w:val="008F5948"/>
    <w:rsid w:val="00925B8C"/>
    <w:rsid w:val="00927FE1"/>
    <w:rsid w:val="00944AED"/>
    <w:rsid w:val="00946DD5"/>
    <w:rsid w:val="009579AE"/>
    <w:rsid w:val="009934B8"/>
    <w:rsid w:val="009949F4"/>
    <w:rsid w:val="009A15FA"/>
    <w:rsid w:val="009B459B"/>
    <w:rsid w:val="009B5063"/>
    <w:rsid w:val="009F27ED"/>
    <w:rsid w:val="00A03837"/>
    <w:rsid w:val="00A2218F"/>
    <w:rsid w:val="00A466D0"/>
    <w:rsid w:val="00A74887"/>
    <w:rsid w:val="00AD12E2"/>
    <w:rsid w:val="00B02790"/>
    <w:rsid w:val="00B060A1"/>
    <w:rsid w:val="00B10F43"/>
    <w:rsid w:val="00B3625F"/>
    <w:rsid w:val="00B4104D"/>
    <w:rsid w:val="00B42AA7"/>
    <w:rsid w:val="00B65EC9"/>
    <w:rsid w:val="00B77DB3"/>
    <w:rsid w:val="00B83974"/>
    <w:rsid w:val="00B928FE"/>
    <w:rsid w:val="00BA5C5F"/>
    <w:rsid w:val="00BA637F"/>
    <w:rsid w:val="00BF7D09"/>
    <w:rsid w:val="00C13DD3"/>
    <w:rsid w:val="00C26B1A"/>
    <w:rsid w:val="00C51FBC"/>
    <w:rsid w:val="00C52E5E"/>
    <w:rsid w:val="00C53ABC"/>
    <w:rsid w:val="00C547CC"/>
    <w:rsid w:val="00C55AEE"/>
    <w:rsid w:val="00C601BF"/>
    <w:rsid w:val="00C949FD"/>
    <w:rsid w:val="00C94F66"/>
    <w:rsid w:val="00CA0160"/>
    <w:rsid w:val="00CA4228"/>
    <w:rsid w:val="00CC1CDC"/>
    <w:rsid w:val="00CE379F"/>
    <w:rsid w:val="00CF35CA"/>
    <w:rsid w:val="00D30DBF"/>
    <w:rsid w:val="00D33074"/>
    <w:rsid w:val="00D33281"/>
    <w:rsid w:val="00D43D61"/>
    <w:rsid w:val="00D71FCB"/>
    <w:rsid w:val="00D7295D"/>
    <w:rsid w:val="00DC5B38"/>
    <w:rsid w:val="00DD564C"/>
    <w:rsid w:val="00DD7532"/>
    <w:rsid w:val="00DE0528"/>
    <w:rsid w:val="00DF55CC"/>
    <w:rsid w:val="00E03290"/>
    <w:rsid w:val="00E03A34"/>
    <w:rsid w:val="00E16956"/>
    <w:rsid w:val="00E2645C"/>
    <w:rsid w:val="00E358F2"/>
    <w:rsid w:val="00E4344B"/>
    <w:rsid w:val="00E524A1"/>
    <w:rsid w:val="00E74D2D"/>
    <w:rsid w:val="00EA0731"/>
    <w:rsid w:val="00EA55B7"/>
    <w:rsid w:val="00EB7C36"/>
    <w:rsid w:val="00EC53E1"/>
    <w:rsid w:val="00EE270C"/>
    <w:rsid w:val="00EF5EF7"/>
    <w:rsid w:val="00F10A33"/>
    <w:rsid w:val="00F1151B"/>
    <w:rsid w:val="00F125CF"/>
    <w:rsid w:val="00F357BF"/>
    <w:rsid w:val="00F36B95"/>
    <w:rsid w:val="00F63BDE"/>
    <w:rsid w:val="00F97021"/>
    <w:rsid w:val="00FA36F2"/>
    <w:rsid w:val="00FB2B12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6549"/>
  <w15:docId w15:val="{C35AA3D6-907D-4211-AB2B-901C1DA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amrea">
    <w:name w:val="Light Grid"/>
    <w:basedOn w:val="Navadnatabela"/>
    <w:uiPriority w:val="62"/>
    <w:rsid w:val="002056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Janežič, Urša</cp:lastModifiedBy>
  <cp:revision>3</cp:revision>
  <cp:lastPrinted>2024-06-26T09:12:00Z</cp:lastPrinted>
  <dcterms:created xsi:type="dcterms:W3CDTF">2024-09-30T10:42:00Z</dcterms:created>
  <dcterms:modified xsi:type="dcterms:W3CDTF">2024-09-30T10:42:00Z</dcterms:modified>
</cp:coreProperties>
</file>